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7FEDFA40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072">
        <w:rPr>
          <w:rFonts w:asciiTheme="minorHAnsi" w:hAnsiTheme="minorHAnsi" w:cstheme="minorHAnsi"/>
          <w:b/>
          <w:sz w:val="22"/>
          <w:szCs w:val="22"/>
        </w:rPr>
        <w:t>February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1AD9D290" w:rsidR="004C6FAA" w:rsidRPr="004C6FAA" w:rsidRDefault="00101284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5A5072">
        <w:rPr>
          <w:rFonts w:asciiTheme="minorHAnsi" w:hAnsiTheme="minorHAnsi" w:cstheme="minorHAnsi"/>
          <w:b/>
          <w:sz w:val="22"/>
          <w:szCs w:val="22"/>
        </w:rPr>
        <w:t>February 19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101284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76CDD19C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Paula Smith</w:t>
            </w:r>
          </w:p>
          <w:p w14:paraId="08CAF681" w14:textId="5CF25D33" w:rsidR="004C6FAA" w:rsidRPr="003D4FC1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D4FC1">
              <w:rPr>
                <w:sz w:val="20"/>
                <w:szCs w:val="20"/>
              </w:rPr>
              <w:t>Vivian Brookshire</w:t>
            </w:r>
          </w:p>
          <w:p w14:paraId="6D5F7925" w14:textId="32635B78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Michele Plogh</w:t>
            </w:r>
          </w:p>
          <w:p w14:paraId="02B768D2" w14:textId="632A68E0" w:rsidR="004C6FAA" w:rsidRPr="00101284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01284">
              <w:rPr>
                <w:sz w:val="20"/>
                <w:szCs w:val="20"/>
              </w:rPr>
              <w:t>Erin Garrett</w:t>
            </w:r>
          </w:p>
          <w:p w14:paraId="513CF4D0" w14:textId="6D064F4F" w:rsidR="004C6FAA" w:rsidRPr="000B39E5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3189778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*Jessica Sensabaugh</w:t>
            </w:r>
          </w:p>
          <w:p w14:paraId="59BD873C" w14:textId="316F9DDA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01BA86C7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20BAB">
              <w:rPr>
                <w:sz w:val="20"/>
                <w:szCs w:val="20"/>
              </w:rPr>
              <w:t>Bailey Bryant</w:t>
            </w:r>
          </w:p>
          <w:p w14:paraId="33216866" w14:textId="6BD13DE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22078F3C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06A759B0" w14:textId="05ED6EC0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 Baker</w:t>
            </w:r>
          </w:p>
          <w:p w14:paraId="5D287347" w14:textId="00BE615E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Becky Curry</w:t>
            </w:r>
          </w:p>
          <w:p w14:paraId="73DB496D" w14:textId="17D5B46D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*Jamie Jimenez</w:t>
            </w:r>
          </w:p>
          <w:p w14:paraId="3E9CC43F" w14:textId="170EBEE0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14EF3">
              <w:rPr>
                <w:sz w:val="20"/>
                <w:szCs w:val="20"/>
              </w:rPr>
              <w:t>Allison Gilmore</w:t>
            </w:r>
          </w:p>
          <w:p w14:paraId="1F218339" w14:textId="7C778978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Megan Henning</w:t>
            </w:r>
          </w:p>
          <w:p w14:paraId="63B3EF7B" w14:textId="6A67E720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101284">
              <w:rPr>
                <w:sz w:val="20"/>
                <w:szCs w:val="20"/>
              </w:rPr>
              <w:t>*Salina Beltran</w:t>
            </w:r>
          </w:p>
          <w:p w14:paraId="08F7305B" w14:textId="5585D4DD" w:rsidR="004C6FAA" w:rsidRPr="00C74BFA" w:rsidRDefault="00C74BFA" w:rsidP="00F07049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C74BFA">
              <w:rPr>
                <w:b/>
                <w:bCs/>
                <w:sz w:val="20"/>
                <w:szCs w:val="20"/>
              </w:rPr>
              <w:t>Vacancy</w:t>
            </w:r>
          </w:p>
          <w:p w14:paraId="3E039E92" w14:textId="2F1A945D" w:rsidR="00FB5837" w:rsidRPr="00C74BFA" w:rsidRDefault="00101284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Noah Isherwood</w:t>
            </w:r>
          </w:p>
          <w:p w14:paraId="369C14B1" w14:textId="2BBD5531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Nicole Moore</w:t>
            </w:r>
          </w:p>
          <w:p w14:paraId="1CD28D97" w14:textId="197A0D06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2A77B576" w:rsidR="004C6FAA" w:rsidRPr="00C74BFA" w:rsidRDefault="00101284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Master of Business Administration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International Business &amp; Office of Diversity Relations</w:t>
            </w:r>
          </w:p>
          <w:p w14:paraId="6CC489D3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Legal Studies, Real Estate, 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3B7D3441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 &amp; Executive MBA</w:t>
            </w:r>
          </w:p>
          <w:p w14:paraId="1939770F" w14:textId="590B163C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24E24F01" w14:textId="2E9C6F15" w:rsidR="00D80954" w:rsidRDefault="005A5072" w:rsidP="00D80954">
      <w:pPr>
        <w:rPr>
          <w:b/>
        </w:rPr>
      </w:pPr>
      <w:r>
        <w:rPr>
          <w:b/>
        </w:rPr>
        <w:t>Old</w:t>
      </w:r>
      <w:r w:rsidR="00D80954" w:rsidRPr="00FE16A7">
        <w:rPr>
          <w:b/>
        </w:rPr>
        <w:t xml:space="preserve"> Business</w:t>
      </w:r>
    </w:p>
    <w:p w14:paraId="1A4F1941" w14:textId="1AC7851D" w:rsidR="005A5072" w:rsidRDefault="005A5072" w:rsidP="005A507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Discussion of wellness event</w:t>
      </w:r>
    </w:p>
    <w:p w14:paraId="683AD925" w14:textId="47985078" w:rsidR="005A5072" w:rsidRPr="005A5072" w:rsidRDefault="005A5072" w:rsidP="005A5072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Event slides to be shared and lunch attendance policy to be reconsidered for next year</w:t>
      </w:r>
    </w:p>
    <w:p w14:paraId="69E53922" w14:textId="4D94053C" w:rsidR="00C40A3F" w:rsidRDefault="005A5072" w:rsidP="00D80954">
      <w:pPr>
        <w:rPr>
          <w:b/>
        </w:rPr>
      </w:pPr>
      <w:r>
        <w:rPr>
          <w:b/>
        </w:rPr>
        <w:t>New</w:t>
      </w:r>
      <w:r w:rsidR="00D80954">
        <w:rPr>
          <w:b/>
        </w:rPr>
        <w:t xml:space="preserve"> </w:t>
      </w:r>
      <w:r w:rsidR="00D80954" w:rsidRPr="00B16E48">
        <w:rPr>
          <w:b/>
        </w:rPr>
        <w:t xml:space="preserve">Business </w:t>
      </w:r>
    </w:p>
    <w:p w14:paraId="383E8983" w14:textId="713A0DF6" w:rsidR="005A5072" w:rsidRPr="005A5072" w:rsidRDefault="005A5072" w:rsidP="005A5072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t>Staff Appreciation Week discussion</w:t>
      </w:r>
      <w:r w:rsidR="003526D8">
        <w:rPr>
          <w:bCs/>
        </w:rPr>
        <w:t xml:space="preserve"> – planning to be postponed until more information provided by UGA President’s Office</w:t>
      </w:r>
    </w:p>
    <w:p w14:paraId="7BFFA139" w14:textId="638B212C" w:rsidR="005A5072" w:rsidRPr="005A5072" w:rsidRDefault="005A5072" w:rsidP="005A5072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t>Shared kitchens discussion</w:t>
      </w:r>
    </w:p>
    <w:p w14:paraId="2FF92351" w14:textId="46C73702" w:rsidR="005A5072" w:rsidRPr="005A5072" w:rsidRDefault="005A5072" w:rsidP="005A5072">
      <w:pPr>
        <w:pStyle w:val="ListParagraph"/>
        <w:numPr>
          <w:ilvl w:val="1"/>
          <w:numId w:val="12"/>
        </w:numPr>
        <w:rPr>
          <w:b/>
        </w:rPr>
      </w:pPr>
      <w:r>
        <w:rPr>
          <w:bCs/>
        </w:rPr>
        <w:t xml:space="preserve">Questions for </w:t>
      </w:r>
      <w:r w:rsidR="003526D8">
        <w:rPr>
          <w:bCs/>
        </w:rPr>
        <w:t>Facilities/Dean’s Office re: communal dish soap</w:t>
      </w:r>
    </w:p>
    <w:p w14:paraId="35B352D3" w14:textId="18C3CFE8" w:rsidR="005A5072" w:rsidRPr="005A5072" w:rsidRDefault="005A5072" w:rsidP="005A5072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t>Sunflower Fund discussion</w:t>
      </w:r>
    </w:p>
    <w:p w14:paraId="7A661D5A" w14:textId="3E02D2C0" w:rsidR="005A5072" w:rsidRPr="005A5072" w:rsidRDefault="005A5072" w:rsidP="005A5072">
      <w:pPr>
        <w:pStyle w:val="ListParagraph"/>
        <w:numPr>
          <w:ilvl w:val="1"/>
          <w:numId w:val="12"/>
        </w:numPr>
        <w:rPr>
          <w:b/>
        </w:rPr>
      </w:pPr>
      <w:r>
        <w:rPr>
          <w:bCs/>
        </w:rPr>
        <w:t>Ad-hoc committee created (Erin Garrett motion to create, Becky Curry seconded, unanimous approval)</w:t>
      </w:r>
    </w:p>
    <w:p w14:paraId="1C1420E6" w14:textId="5C435F45" w:rsidR="005A5072" w:rsidRPr="005A5072" w:rsidRDefault="005A5072" w:rsidP="005A5072">
      <w:pPr>
        <w:pStyle w:val="ListParagraph"/>
        <w:numPr>
          <w:ilvl w:val="1"/>
          <w:numId w:val="12"/>
        </w:numPr>
        <w:rPr>
          <w:b/>
        </w:rPr>
      </w:pPr>
      <w:r>
        <w:rPr>
          <w:bCs/>
        </w:rPr>
        <w:t>Members to be selected on an ongoing basis, email Keith Anderson if interested</w:t>
      </w:r>
    </w:p>
    <w:p w14:paraId="7587BD23" w14:textId="1FE63C95" w:rsidR="005A5072" w:rsidRPr="005A5072" w:rsidRDefault="005A5072" w:rsidP="005A5072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t>Special Collections SRG tour</w:t>
      </w:r>
    </w:p>
    <w:p w14:paraId="74C7A9AB" w14:textId="2AA36249" w:rsidR="005A5072" w:rsidRPr="005A5072" w:rsidRDefault="005A5072" w:rsidP="005A5072">
      <w:pPr>
        <w:pStyle w:val="ListParagraph"/>
        <w:numPr>
          <w:ilvl w:val="1"/>
          <w:numId w:val="12"/>
        </w:numPr>
        <w:rPr>
          <w:b/>
        </w:rPr>
      </w:pPr>
      <w:r>
        <w:rPr>
          <w:bCs/>
        </w:rPr>
        <w:t>Tentatively set for April meeting</w:t>
      </w:r>
    </w:p>
    <w:p w14:paraId="4C26E653" w14:textId="55341D0F" w:rsidR="007852C5" w:rsidRPr="005A5072" w:rsidRDefault="005A5072" w:rsidP="005A5072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lastRenderedPageBreak/>
        <w:t>Staff Council updates</w:t>
      </w:r>
      <w:r w:rsidR="007852C5" w:rsidRPr="005A5072">
        <w:rPr>
          <w:bCs/>
        </w:rPr>
        <w:t xml:space="preserve"> </w:t>
      </w:r>
    </w:p>
    <w:p w14:paraId="1413358B" w14:textId="71AA69BD" w:rsidR="00D80954" w:rsidRPr="00EE116C" w:rsidRDefault="00D80954" w:rsidP="00EE116C">
      <w:pPr>
        <w:rPr>
          <w:rFonts w:cs="Calibri Light"/>
        </w:rPr>
      </w:pPr>
      <w:r w:rsidRPr="00EE116C">
        <w:rPr>
          <w:rFonts w:cs="Calibri Light"/>
        </w:rPr>
        <w:t xml:space="preserve">Motion to approve </w:t>
      </w:r>
      <w:r w:rsidR="005A5072">
        <w:rPr>
          <w:rFonts w:cs="Calibri Light"/>
        </w:rPr>
        <w:t xml:space="preserve">January </w:t>
      </w:r>
      <w:r w:rsidRPr="00EE116C">
        <w:rPr>
          <w:rFonts w:cs="Calibri Light"/>
        </w:rPr>
        <w:t>Meeting Minutes:</w:t>
      </w:r>
    </w:p>
    <w:p w14:paraId="73800B02" w14:textId="726593B2" w:rsidR="00D80954" w:rsidRDefault="00D80954" w:rsidP="00EE116C">
      <w:pPr>
        <w:pStyle w:val="ListParagraph"/>
        <w:numPr>
          <w:ilvl w:val="0"/>
          <w:numId w:val="1"/>
        </w:numPr>
        <w:rPr>
          <w:rFonts w:cs="Calibri Light"/>
        </w:rPr>
      </w:pPr>
      <w:bookmarkStart w:id="0" w:name="_Hlk109292773"/>
      <w:r w:rsidRPr="00D80954">
        <w:rPr>
          <w:rFonts w:cs="Calibri Light"/>
        </w:rPr>
        <w:t xml:space="preserve">Motion: </w:t>
      </w:r>
      <w:r w:rsidR="0028550D">
        <w:rPr>
          <w:rFonts w:cs="Calibri Light"/>
        </w:rPr>
        <w:t>Vivian Brookshire</w:t>
      </w:r>
    </w:p>
    <w:p w14:paraId="2423B5B7" w14:textId="2384AD6F" w:rsidR="00D80954" w:rsidRDefault="00D80954" w:rsidP="00EE116C">
      <w:pPr>
        <w:pStyle w:val="ListParagraph"/>
        <w:numPr>
          <w:ilvl w:val="0"/>
          <w:numId w:val="1"/>
        </w:numPr>
        <w:rPr>
          <w:rFonts w:cs="Calibri Light"/>
        </w:rPr>
      </w:pPr>
      <w:r w:rsidRPr="00D80954">
        <w:rPr>
          <w:rFonts w:cs="Calibri Light"/>
        </w:rPr>
        <w:t xml:space="preserve">Second: </w:t>
      </w:r>
      <w:r w:rsidR="005A5072">
        <w:rPr>
          <w:rFonts w:cs="Calibri Light"/>
        </w:rPr>
        <w:t>Becky Curry</w:t>
      </w:r>
    </w:p>
    <w:p w14:paraId="3889385C" w14:textId="2F97027C" w:rsidR="007852C5" w:rsidRDefault="007852C5" w:rsidP="00EE116C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>Minutes pass unanimously</w:t>
      </w:r>
    </w:p>
    <w:bookmarkEnd w:id="0"/>
    <w:p w14:paraId="65D1A6F3" w14:textId="6A5DA2B4" w:rsidR="000B4318" w:rsidRDefault="001D0B6D" w:rsidP="000B4318">
      <w:pPr>
        <w:rPr>
          <w:rFonts w:cs="Calibri Light"/>
        </w:rPr>
      </w:pPr>
      <w:r>
        <w:rPr>
          <w:rFonts w:cs="Calibri Light"/>
        </w:rPr>
        <w:t>Motion to adjourn meeting:</w:t>
      </w:r>
    </w:p>
    <w:p w14:paraId="43A6A381" w14:textId="180F78AE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Motion: </w:t>
      </w:r>
      <w:r w:rsidR="005A5072">
        <w:rPr>
          <w:rFonts w:cs="Calibri Light"/>
        </w:rPr>
        <w:t>Salina Beltran</w:t>
      </w:r>
    </w:p>
    <w:p w14:paraId="2218B689" w14:textId="1D3A020C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Second: </w:t>
      </w:r>
      <w:r w:rsidR="005A5072">
        <w:rPr>
          <w:rFonts w:cs="Calibri Light"/>
        </w:rPr>
        <w:t>Erin Garrett</w:t>
      </w: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3400" w14:textId="77777777" w:rsidR="00E20411" w:rsidRDefault="00E20411" w:rsidP="004C6FAA">
      <w:pPr>
        <w:spacing w:after="0" w:line="240" w:lineRule="auto"/>
      </w:pPr>
      <w:r>
        <w:separator/>
      </w:r>
    </w:p>
  </w:endnote>
  <w:endnote w:type="continuationSeparator" w:id="0">
    <w:p w14:paraId="53FA630E" w14:textId="77777777" w:rsidR="00E20411" w:rsidRDefault="00E20411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D797" w14:textId="77777777" w:rsidR="00E20411" w:rsidRDefault="00E20411" w:rsidP="004C6FAA">
      <w:pPr>
        <w:spacing w:after="0" w:line="240" w:lineRule="auto"/>
      </w:pPr>
      <w:r>
        <w:separator/>
      </w:r>
    </w:p>
  </w:footnote>
  <w:footnote w:type="continuationSeparator" w:id="0">
    <w:p w14:paraId="4E040C23" w14:textId="77777777" w:rsidR="00E20411" w:rsidRDefault="00E20411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409"/>
    <w:multiLevelType w:val="hybridMultilevel"/>
    <w:tmpl w:val="41D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06AB"/>
    <w:multiLevelType w:val="hybridMultilevel"/>
    <w:tmpl w:val="DB2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208"/>
    <w:multiLevelType w:val="hybridMultilevel"/>
    <w:tmpl w:val="20CE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20647"/>
    <w:multiLevelType w:val="hybridMultilevel"/>
    <w:tmpl w:val="E4785D68"/>
    <w:lvl w:ilvl="0" w:tplc="EB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4461"/>
    <w:multiLevelType w:val="hybridMultilevel"/>
    <w:tmpl w:val="BD8AFEE4"/>
    <w:lvl w:ilvl="0" w:tplc="20001D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B5E0D"/>
    <w:multiLevelType w:val="hybridMultilevel"/>
    <w:tmpl w:val="892858C2"/>
    <w:lvl w:ilvl="0" w:tplc="72B29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7"/>
  </w:num>
  <w:num w:numId="2" w16cid:durableId="1756048119">
    <w:abstractNumId w:val="0"/>
  </w:num>
  <w:num w:numId="3" w16cid:durableId="1475097192">
    <w:abstractNumId w:val="1"/>
  </w:num>
  <w:num w:numId="4" w16cid:durableId="110248857">
    <w:abstractNumId w:val="3"/>
  </w:num>
  <w:num w:numId="5" w16cid:durableId="942803480">
    <w:abstractNumId w:val="8"/>
  </w:num>
  <w:num w:numId="6" w16cid:durableId="684282664">
    <w:abstractNumId w:val="9"/>
  </w:num>
  <w:num w:numId="7" w16cid:durableId="1229077647">
    <w:abstractNumId w:val="11"/>
  </w:num>
  <w:num w:numId="8" w16cid:durableId="206993961">
    <w:abstractNumId w:val="4"/>
  </w:num>
  <w:num w:numId="9" w16cid:durableId="1246037404">
    <w:abstractNumId w:val="2"/>
  </w:num>
  <w:num w:numId="10" w16cid:durableId="211158676">
    <w:abstractNumId w:val="5"/>
  </w:num>
  <w:num w:numId="11" w16cid:durableId="1985968943">
    <w:abstractNumId w:val="10"/>
  </w:num>
  <w:num w:numId="12" w16cid:durableId="1317343535">
    <w:abstractNumId w:val="6"/>
  </w:num>
  <w:num w:numId="13" w16cid:durableId="108621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56DAE"/>
    <w:rsid w:val="00093A0E"/>
    <w:rsid w:val="000A645A"/>
    <w:rsid w:val="000B39E5"/>
    <w:rsid w:val="000B4318"/>
    <w:rsid w:val="00101284"/>
    <w:rsid w:val="00195440"/>
    <w:rsid w:val="001D0B6D"/>
    <w:rsid w:val="001E770E"/>
    <w:rsid w:val="00220BAB"/>
    <w:rsid w:val="002339A1"/>
    <w:rsid w:val="0025677A"/>
    <w:rsid w:val="0028550D"/>
    <w:rsid w:val="002C611A"/>
    <w:rsid w:val="003026C1"/>
    <w:rsid w:val="00306429"/>
    <w:rsid w:val="003255A3"/>
    <w:rsid w:val="003526D8"/>
    <w:rsid w:val="003A2324"/>
    <w:rsid w:val="003D4FC1"/>
    <w:rsid w:val="003E17B7"/>
    <w:rsid w:val="004429E5"/>
    <w:rsid w:val="00442D00"/>
    <w:rsid w:val="00453654"/>
    <w:rsid w:val="004C2660"/>
    <w:rsid w:val="004C6FAA"/>
    <w:rsid w:val="005A5072"/>
    <w:rsid w:val="00631C24"/>
    <w:rsid w:val="00683B8E"/>
    <w:rsid w:val="007309A3"/>
    <w:rsid w:val="007439C2"/>
    <w:rsid w:val="007852C5"/>
    <w:rsid w:val="008435E5"/>
    <w:rsid w:val="00882AD0"/>
    <w:rsid w:val="008931AA"/>
    <w:rsid w:val="009266F1"/>
    <w:rsid w:val="00942990"/>
    <w:rsid w:val="0096245A"/>
    <w:rsid w:val="009B1992"/>
    <w:rsid w:val="009F6732"/>
    <w:rsid w:val="00A461DD"/>
    <w:rsid w:val="00A72F90"/>
    <w:rsid w:val="00AA199B"/>
    <w:rsid w:val="00AE2BC8"/>
    <w:rsid w:val="00AF7C39"/>
    <w:rsid w:val="00B11EBA"/>
    <w:rsid w:val="00B26CF9"/>
    <w:rsid w:val="00BC453E"/>
    <w:rsid w:val="00C40A3F"/>
    <w:rsid w:val="00C60A42"/>
    <w:rsid w:val="00C74BFA"/>
    <w:rsid w:val="00CC26A0"/>
    <w:rsid w:val="00CD366E"/>
    <w:rsid w:val="00CD539D"/>
    <w:rsid w:val="00D14EF3"/>
    <w:rsid w:val="00D37203"/>
    <w:rsid w:val="00D80954"/>
    <w:rsid w:val="00DB76E8"/>
    <w:rsid w:val="00E20411"/>
    <w:rsid w:val="00E359CC"/>
    <w:rsid w:val="00E6221A"/>
    <w:rsid w:val="00E82763"/>
    <w:rsid w:val="00ED7ECC"/>
    <w:rsid w:val="00EE116C"/>
    <w:rsid w:val="00F660B2"/>
    <w:rsid w:val="00FA3949"/>
    <w:rsid w:val="00FB5837"/>
    <w:rsid w:val="00FB6BAD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Kari Ernestine Sicard</cp:lastModifiedBy>
  <cp:revision>3</cp:revision>
  <dcterms:created xsi:type="dcterms:W3CDTF">2025-03-06T13:41:00Z</dcterms:created>
  <dcterms:modified xsi:type="dcterms:W3CDTF">2025-03-10T17:06:00Z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5dcd2537c4e013085e784a8a5fdcd825c70610f709d9c378f7c58861ec00ecb6</vt:lpwstr>
  </property>
</Properties>
</file>